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58" w:rsidRDefault="00176D58" w:rsidP="00176D58">
      <w:pPr>
        <w:jc w:val="center"/>
        <w:rPr>
          <w:rFonts w:ascii="Calibri" w:eastAsia="Times New Roman" w:hAnsi="Calibri" w:cs="Calibri"/>
          <w:b/>
          <w:bCs/>
          <w:color w:val="000000"/>
          <w:szCs w:val="22"/>
        </w:rPr>
      </w:pPr>
      <w:r w:rsidRPr="00176D58">
        <w:rPr>
          <w:rFonts w:ascii="Calibri" w:eastAsia="Times New Roman" w:hAnsi="Calibri" w:cs="Calibri"/>
          <w:b/>
          <w:bCs/>
          <w:noProof/>
          <w:color w:val="000000"/>
          <w:szCs w:val="22"/>
        </w:rPr>
        <w:drawing>
          <wp:inline distT="0" distB="0" distL="0" distR="0">
            <wp:extent cx="4786633" cy="1226820"/>
            <wp:effectExtent l="1905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017" cy="122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CA" w:rsidRPr="00E35A74" w:rsidRDefault="00583ECA" w:rsidP="000159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2"/>
        </w:rPr>
      </w:pPr>
      <w:bookmarkStart w:id="0" w:name="OLE_LINK1"/>
      <w:bookmarkEnd w:id="0"/>
      <w:r w:rsidRPr="00E35A74">
        <w:rPr>
          <w:rFonts w:ascii="Times New Roman" w:eastAsia="Calibri" w:hAnsi="Times New Roman" w:cs="Times New Roman"/>
          <w:b/>
          <w:bCs/>
          <w:szCs w:val="22"/>
        </w:rPr>
        <w:t>Periodical Expenditure 20</w:t>
      </w:r>
      <w:r>
        <w:rPr>
          <w:rFonts w:ascii="Times New Roman" w:eastAsia="Calibri" w:hAnsi="Times New Roman" w:cs="Times New Roman"/>
          <w:b/>
          <w:bCs/>
          <w:szCs w:val="22"/>
        </w:rPr>
        <w:t xml:space="preserve">18 </w:t>
      </w:r>
      <w:r w:rsidRPr="00E35A74">
        <w:rPr>
          <w:rFonts w:ascii="Times New Roman" w:eastAsia="Calibri" w:hAnsi="Times New Roman" w:cs="Times New Roman"/>
          <w:b/>
          <w:bCs/>
          <w:szCs w:val="22"/>
        </w:rPr>
        <w:t>-</w:t>
      </w:r>
      <w:r>
        <w:rPr>
          <w:rFonts w:ascii="Times New Roman" w:eastAsia="Calibri" w:hAnsi="Times New Roman" w:cs="Times New Roman"/>
          <w:b/>
          <w:bCs/>
          <w:szCs w:val="22"/>
        </w:rPr>
        <w:t xml:space="preserve"> 19</w:t>
      </w:r>
    </w:p>
    <w:p w:rsidR="00DC67A2" w:rsidRPr="00583ECA" w:rsidRDefault="00583ECA" w:rsidP="00583E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</w:rPr>
      </w:pPr>
      <w:r w:rsidRPr="00E35A74">
        <w:rPr>
          <w:rFonts w:ascii="Times New Roman" w:eastAsia="Calibri" w:hAnsi="Times New Roman" w:cs="Times New Roman"/>
          <w:b/>
          <w:bCs/>
          <w:szCs w:val="22"/>
        </w:rPr>
        <w:t>Total No. of Periodical</w:t>
      </w:r>
    </w:p>
    <w:tbl>
      <w:tblPr>
        <w:tblStyle w:val="TableGrid"/>
        <w:tblW w:w="0" w:type="auto"/>
        <w:tblInd w:w="846" w:type="dxa"/>
        <w:tblLook w:val="04A0"/>
      </w:tblPr>
      <w:tblGrid>
        <w:gridCol w:w="567"/>
        <w:gridCol w:w="3015"/>
        <w:gridCol w:w="540"/>
        <w:gridCol w:w="3420"/>
      </w:tblGrid>
      <w:tr w:rsidR="00984D16" w:rsidRPr="00176D58" w:rsidTr="00E25450">
        <w:tc>
          <w:tcPr>
            <w:tcW w:w="567" w:type="dxa"/>
          </w:tcPr>
          <w:p w:rsidR="00984D16" w:rsidRPr="00176D58" w:rsidRDefault="00984D16" w:rsidP="003D04DF">
            <w:pPr>
              <w:jc w:val="center"/>
              <w:rPr>
                <w:b/>
                <w:bCs/>
                <w:sz w:val="18"/>
                <w:szCs w:val="18"/>
              </w:rPr>
            </w:pPr>
            <w:r w:rsidRPr="00176D58">
              <w:rPr>
                <w:b/>
                <w:bCs/>
                <w:sz w:val="18"/>
                <w:szCs w:val="18"/>
              </w:rPr>
              <w:t>Sr.N</w:t>
            </w:r>
          </w:p>
        </w:tc>
        <w:tc>
          <w:tcPr>
            <w:tcW w:w="3015" w:type="dxa"/>
          </w:tcPr>
          <w:p w:rsidR="00984D16" w:rsidRPr="00176D58" w:rsidRDefault="00984D16" w:rsidP="003D04DF">
            <w:pPr>
              <w:jc w:val="center"/>
              <w:rPr>
                <w:b/>
                <w:bCs/>
                <w:sz w:val="18"/>
                <w:szCs w:val="18"/>
              </w:rPr>
            </w:pPr>
            <w:r w:rsidRPr="00176D58">
              <w:rPr>
                <w:b/>
                <w:bCs/>
                <w:sz w:val="18"/>
                <w:szCs w:val="18"/>
              </w:rPr>
              <w:t>Periodical</w:t>
            </w:r>
          </w:p>
        </w:tc>
        <w:tc>
          <w:tcPr>
            <w:tcW w:w="540" w:type="dxa"/>
          </w:tcPr>
          <w:p w:rsidR="00984D16" w:rsidRPr="00176D58" w:rsidRDefault="00984D16" w:rsidP="003D04DF">
            <w:pPr>
              <w:jc w:val="center"/>
              <w:rPr>
                <w:b/>
                <w:bCs/>
                <w:sz w:val="18"/>
                <w:szCs w:val="18"/>
              </w:rPr>
            </w:pPr>
            <w:r w:rsidRPr="00176D58">
              <w:rPr>
                <w:b/>
                <w:bCs/>
                <w:sz w:val="18"/>
                <w:szCs w:val="18"/>
              </w:rPr>
              <w:t>Sr.N</w:t>
            </w:r>
          </w:p>
        </w:tc>
        <w:tc>
          <w:tcPr>
            <w:tcW w:w="3420" w:type="dxa"/>
          </w:tcPr>
          <w:p w:rsidR="00984D16" w:rsidRPr="00176D58" w:rsidRDefault="008154BC" w:rsidP="003D04DF">
            <w:pPr>
              <w:jc w:val="center"/>
              <w:rPr>
                <w:b/>
                <w:bCs/>
                <w:sz w:val="18"/>
                <w:szCs w:val="18"/>
              </w:rPr>
            </w:pPr>
            <w:r w:rsidRPr="00176D58">
              <w:rPr>
                <w:b/>
                <w:bCs/>
                <w:sz w:val="18"/>
                <w:szCs w:val="18"/>
              </w:rPr>
              <w:t>Periodical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1</w:t>
            </w:r>
          </w:p>
        </w:tc>
        <w:tc>
          <w:tcPr>
            <w:tcW w:w="3015" w:type="dxa"/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News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Murali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2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Abhigyan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420" w:type="dxa"/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20"/>
              </w:rPr>
              <w:t>Naac News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3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Bhartiy Pratibhumi our vinimay Board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Nav Anushtubh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4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Biology Today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420" w:type="dxa"/>
            <w:vAlign w:val="bottom"/>
          </w:tcPr>
          <w:p w:rsidR="000159A5" w:rsidRPr="000159A5" w:rsidRDefault="000159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Navanikash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5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Buletin of uniq akadami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 Horizon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6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Bulletine of Material Science 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 India Samachar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7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Business India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420" w:type="dxa"/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Nokari Sandarbh 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8</w:t>
            </w:r>
          </w:p>
        </w:tc>
        <w:tc>
          <w:tcPr>
            <w:tcW w:w="3015" w:type="dxa"/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Busuness Today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 Shanti Media 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9</w:t>
            </w:r>
          </w:p>
        </w:tc>
        <w:tc>
          <w:tcPr>
            <w:tcW w:w="3015" w:type="dxa"/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C.S.R.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420" w:type="dxa"/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Parikrama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10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Chalu Ghadamodi 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420" w:type="dxa"/>
            <w:vAlign w:val="bottom"/>
          </w:tcPr>
          <w:p w:rsidR="000159A5" w:rsidRPr="000159A5" w:rsidRDefault="000159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Parivartanacha Vatsaru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11</w:t>
            </w:r>
          </w:p>
        </w:tc>
        <w:tc>
          <w:tcPr>
            <w:tcW w:w="3015" w:type="dxa"/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20"/>
              </w:rPr>
              <w:t>Chanakya Mandal Parivar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Quest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12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Chemistry Today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Physics for You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13</w:t>
            </w:r>
          </w:p>
        </w:tc>
        <w:tc>
          <w:tcPr>
            <w:tcW w:w="3015" w:type="dxa"/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Chitralekha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Prabodhan Prakashan Jyoti</w:t>
            </w:r>
          </w:p>
        </w:tc>
      </w:tr>
      <w:tr w:rsidR="000159A5" w:rsidRPr="00176D58" w:rsidTr="008154BC">
        <w:trPr>
          <w:trHeight w:val="215"/>
        </w:trPr>
        <w:tc>
          <w:tcPr>
            <w:tcW w:w="567" w:type="dxa"/>
          </w:tcPr>
          <w:p w:rsidR="000159A5" w:rsidRPr="00176D58" w:rsidRDefault="000159A5" w:rsidP="008154BC">
            <w:pPr>
              <w:contextualSpacing/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14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Chronicle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Prachya Prabha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15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Clean India Journal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Pradhyapak Vishva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16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Competitive Success Review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Pragati aani Jinvijay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17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Conde Nast Travellar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Pramana Journal of Physics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18</w:t>
            </w:r>
          </w:p>
        </w:tc>
        <w:tc>
          <w:tcPr>
            <w:tcW w:w="3015" w:type="dxa"/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Current Affairs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420" w:type="dxa"/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Prati Darpan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19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Current Science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Pratiyogita Darpan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20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Daraji Sevak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Priya Rasik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21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Quest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Procedings of Mathematical Science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22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 Putra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Rashtra Bhasha Sandesh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23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Readers Digest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24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 To Earth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Reliance Drushti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25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Dream 2047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Research Revolution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26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Economics &amp; Pol.Weekly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Resonance Journal of Science Education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27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Education World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Sadhana ( Engineering Science)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28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Electronics For You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Sadhana Saptahik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29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Everymans Science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Sahakari Maharashtra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30</w:t>
            </w:r>
          </w:p>
        </w:tc>
        <w:tc>
          <w:tcPr>
            <w:tcW w:w="3015" w:type="dxa"/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 Marathi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420" w:type="dxa"/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Sakal Saptahik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31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Geeta Mandir Patrika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Saksham Samiksha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32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Hindi Jagat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Samaj Prabondhan Patrika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33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Indian Journal of Marketing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Samakalin Bhartiy Sahitya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34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Jadan ghadan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Sampada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35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Journal of Astrophysics &amp; Astronomy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Sheti Pragati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36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Journal of Bioscience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Shikshan Sankraman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37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Journal of Chemical Sci.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Shivana Sahitik</w:t>
            </w:r>
          </w:p>
        </w:tc>
      </w:tr>
      <w:tr w:rsidR="000159A5" w:rsidRPr="00176D58" w:rsidTr="00630558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38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Journal of Earth System Sci.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420" w:type="dxa"/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Soch Vichar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39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Journal of Genetics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Span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40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Kishor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Sparshadnyan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41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Krushi Pradhan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Sport star</w:t>
            </w:r>
          </w:p>
        </w:tc>
      </w:tr>
      <w:tr w:rsidR="000159A5" w:rsidRPr="00176D58" w:rsidTr="00E25450">
        <w:tc>
          <w:tcPr>
            <w:tcW w:w="567" w:type="dxa"/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42</w:t>
            </w:r>
          </w:p>
        </w:tc>
        <w:tc>
          <w:tcPr>
            <w:tcW w:w="3015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Kurukshetra </w:t>
            </w:r>
          </w:p>
        </w:tc>
        <w:tc>
          <w:tcPr>
            <w:tcW w:w="540" w:type="dxa"/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420" w:type="dxa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Tanishka</w:t>
            </w:r>
          </w:p>
        </w:tc>
      </w:tr>
      <w:tr w:rsidR="000159A5" w:rsidRPr="00176D58" w:rsidTr="008154B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43</w:t>
            </w:r>
          </w:p>
        </w:tc>
        <w:tc>
          <w:tcPr>
            <w:tcW w:w="3015" w:type="dxa"/>
            <w:tcBorders>
              <w:bottom w:val="single" w:sz="4" w:space="0" w:color="000000" w:themeColor="text1"/>
            </w:tcBorders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Lalit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Charterd Account student</w:t>
            </w:r>
          </w:p>
        </w:tc>
      </w:tr>
      <w:tr w:rsidR="000159A5" w:rsidRPr="00176D58" w:rsidTr="00630558">
        <w:tc>
          <w:tcPr>
            <w:tcW w:w="567" w:type="dxa"/>
            <w:tcBorders>
              <w:bottom w:val="single" w:sz="4" w:space="0" w:color="auto"/>
            </w:tcBorders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 w:rsidRPr="00176D58">
              <w:rPr>
                <w:sz w:val="18"/>
                <w:szCs w:val="18"/>
              </w:rPr>
              <w:t>44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 Kalyan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20"/>
              </w:rPr>
              <w:t>The Chartered Account</w:t>
            </w:r>
          </w:p>
        </w:tc>
      </w:tr>
      <w:tr w:rsidR="000159A5" w:rsidRPr="00176D58" w:rsidTr="008154BC">
        <w:tc>
          <w:tcPr>
            <w:tcW w:w="567" w:type="dxa"/>
            <w:tcBorders>
              <w:bottom w:val="single" w:sz="4" w:space="0" w:color="auto"/>
            </w:tcBorders>
          </w:tcPr>
          <w:p w:rsidR="000159A5" w:rsidRPr="00176D58" w:rsidRDefault="000159A5" w:rsidP="006B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Lokarajy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Deccan Geographer</w:t>
            </w:r>
          </w:p>
        </w:tc>
      </w:tr>
      <w:tr w:rsidR="000159A5" w:rsidRPr="00176D58" w:rsidTr="00630558">
        <w:tc>
          <w:tcPr>
            <w:tcW w:w="567" w:type="dxa"/>
            <w:tcBorders>
              <w:bottom w:val="single" w:sz="4" w:space="0" w:color="auto"/>
            </w:tcBorders>
          </w:tcPr>
          <w:p w:rsidR="000159A5" w:rsidRPr="00176D58" w:rsidRDefault="000159A5" w:rsidP="006B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Lokprabha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Library Criterion  </w:t>
            </w:r>
          </w:p>
        </w:tc>
      </w:tr>
      <w:tr w:rsidR="000159A5" w:rsidRPr="00176D58" w:rsidTr="00630558">
        <w:tc>
          <w:tcPr>
            <w:tcW w:w="567" w:type="dxa"/>
            <w:tcBorders>
              <w:bottom w:val="single" w:sz="4" w:space="0" w:color="auto"/>
            </w:tcBorders>
          </w:tcPr>
          <w:p w:rsidR="000159A5" w:rsidRPr="00176D58" w:rsidRDefault="000159A5" w:rsidP="006B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Lokrajya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Tumhi aamhi palak Marathi</w:t>
            </w:r>
          </w:p>
        </w:tc>
      </w:tr>
      <w:tr w:rsidR="000159A5" w:rsidRPr="00176D58" w:rsidTr="008154BC">
        <w:tc>
          <w:tcPr>
            <w:tcW w:w="567" w:type="dxa"/>
            <w:tcBorders>
              <w:bottom w:val="single" w:sz="4" w:space="0" w:color="auto"/>
            </w:tcBorders>
          </w:tcPr>
          <w:p w:rsidR="000159A5" w:rsidRPr="00176D58" w:rsidRDefault="000159A5" w:rsidP="006B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Mahanubhav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University News</w:t>
            </w:r>
          </w:p>
        </w:tc>
      </w:tr>
      <w:tr w:rsidR="000159A5" w:rsidRPr="00176D58" w:rsidTr="00630558">
        <w:tc>
          <w:tcPr>
            <w:tcW w:w="567" w:type="dxa"/>
            <w:tcBorders>
              <w:bottom w:val="single" w:sz="4" w:space="0" w:color="auto"/>
            </w:tcBorders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Maher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Vagarth</w:t>
            </w:r>
          </w:p>
        </w:tc>
      </w:tr>
      <w:tr w:rsidR="000159A5" w:rsidRPr="00176D58" w:rsidTr="008154BC">
        <w:tc>
          <w:tcPr>
            <w:tcW w:w="567" w:type="dxa"/>
            <w:tcBorders>
              <w:bottom w:val="single" w:sz="4" w:space="0" w:color="auto"/>
            </w:tcBorders>
          </w:tcPr>
          <w:p w:rsidR="000159A5" w:rsidRPr="00176D58" w:rsidRDefault="000159A5" w:rsidP="006B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Mathematics Today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Vyapari Mitra</w:t>
            </w:r>
          </w:p>
        </w:tc>
      </w:tr>
      <w:tr w:rsidR="000159A5" w:rsidRPr="00176D58" w:rsidTr="00630558">
        <w:tc>
          <w:tcPr>
            <w:tcW w:w="567" w:type="dxa"/>
            <w:tcBorders>
              <w:bottom w:val="single" w:sz="4" w:space="0" w:color="auto"/>
            </w:tcBorders>
          </w:tcPr>
          <w:p w:rsidR="000159A5" w:rsidRPr="00176D58" w:rsidRDefault="000159A5" w:rsidP="006B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Milun Saryajani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20"/>
              </w:rPr>
              <w:t>Yashachi Parikrama</w:t>
            </w:r>
          </w:p>
        </w:tc>
      </w:tr>
      <w:tr w:rsidR="000159A5" w:rsidRPr="00176D58" w:rsidTr="008154BC">
        <w:tc>
          <w:tcPr>
            <w:tcW w:w="567" w:type="dxa"/>
            <w:tcBorders>
              <w:bottom w:val="single" w:sz="4" w:space="0" w:color="auto"/>
            </w:tcBorders>
          </w:tcPr>
          <w:p w:rsidR="000159A5" w:rsidRPr="00176D58" w:rsidRDefault="000159A5" w:rsidP="00F45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Mirayan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159A5" w:rsidRPr="000159A5" w:rsidRDefault="000159A5" w:rsidP="0063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159A5" w:rsidRPr="000159A5" w:rsidRDefault="00015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Yojana </w:t>
            </w:r>
          </w:p>
        </w:tc>
      </w:tr>
      <w:tr w:rsidR="00BC261F" w:rsidRPr="00176D58" w:rsidTr="008154B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61F" w:rsidRPr="00176D58" w:rsidRDefault="00BC261F" w:rsidP="00F455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61F" w:rsidRPr="00176D58" w:rsidRDefault="00BC261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61F" w:rsidRDefault="00BC261F" w:rsidP="00583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61F" w:rsidRDefault="00BC261F" w:rsidP="00583ECA">
            <w:pPr>
              <w:rPr>
                <w:sz w:val="18"/>
                <w:szCs w:val="18"/>
              </w:rPr>
            </w:pPr>
          </w:p>
        </w:tc>
      </w:tr>
      <w:tr w:rsidR="00BC261F" w:rsidRPr="00176D58" w:rsidTr="008154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261F" w:rsidRDefault="00BC261F" w:rsidP="00F455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C261F" w:rsidRDefault="00BC261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261F" w:rsidRDefault="00BC261F" w:rsidP="00583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C261F" w:rsidRDefault="00BC261F" w:rsidP="00583ECA">
            <w:pPr>
              <w:rPr>
                <w:sz w:val="18"/>
                <w:szCs w:val="18"/>
              </w:rPr>
            </w:pPr>
          </w:p>
        </w:tc>
      </w:tr>
      <w:tr w:rsidR="00BC261F" w:rsidRPr="00176D58" w:rsidTr="008154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261F" w:rsidRDefault="00BC261F" w:rsidP="00F455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C261F" w:rsidRDefault="00BC261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261F" w:rsidRDefault="00BC261F" w:rsidP="00583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C261F" w:rsidRDefault="00BC261F" w:rsidP="00583ECA">
            <w:pPr>
              <w:rPr>
                <w:sz w:val="18"/>
                <w:szCs w:val="18"/>
              </w:rPr>
            </w:pPr>
          </w:p>
        </w:tc>
      </w:tr>
    </w:tbl>
    <w:p w:rsidR="008154BC" w:rsidRDefault="008154BC" w:rsidP="00630558">
      <w:pPr>
        <w:tabs>
          <w:tab w:val="left" w:pos="2496"/>
        </w:tabs>
      </w:pPr>
    </w:p>
    <w:p w:rsidR="00984D16" w:rsidRDefault="00984D16" w:rsidP="00176D58">
      <w:pPr>
        <w:jc w:val="center"/>
      </w:pPr>
    </w:p>
    <w:p w:rsidR="00630558" w:rsidRPr="008B0F34" w:rsidRDefault="00630558" w:rsidP="00630558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2"/>
        </w:rPr>
      </w:pPr>
    </w:p>
    <w:p w:rsidR="00176D58" w:rsidRDefault="00176D58" w:rsidP="00BC4661">
      <w:pPr>
        <w:rPr>
          <w:rFonts w:ascii="Calibri" w:eastAsia="Times New Roman" w:hAnsi="Calibri" w:cs="Calibri"/>
          <w:szCs w:val="22"/>
        </w:rPr>
      </w:pPr>
    </w:p>
    <w:p w:rsidR="006C593F" w:rsidRDefault="006C593F" w:rsidP="00BC4661">
      <w:pPr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p w:rsidR="006C593F" w:rsidRDefault="006C593F" w:rsidP="006C593F">
      <w:pPr>
        <w:jc w:val="center"/>
        <w:rPr>
          <w:rFonts w:ascii="Calibri" w:eastAsia="Times New Roman" w:hAnsi="Calibri" w:cs="Calibri"/>
          <w:szCs w:val="22"/>
        </w:rPr>
      </w:pPr>
    </w:p>
    <w:sectPr w:rsidR="006C593F" w:rsidSect="000159A5">
      <w:pgSz w:w="11909" w:h="16834" w:code="9"/>
      <w:pgMar w:top="576" w:right="1440" w:bottom="576" w:left="1440" w:header="187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30" w:rsidRDefault="009C6030" w:rsidP="00374C84">
      <w:pPr>
        <w:spacing w:after="0" w:line="240" w:lineRule="auto"/>
      </w:pPr>
      <w:r>
        <w:separator/>
      </w:r>
    </w:p>
  </w:endnote>
  <w:endnote w:type="continuationSeparator" w:id="1">
    <w:p w:rsidR="009C6030" w:rsidRDefault="009C6030" w:rsidP="0037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30" w:rsidRDefault="009C6030" w:rsidP="00374C84">
      <w:pPr>
        <w:spacing w:after="0" w:line="240" w:lineRule="auto"/>
      </w:pPr>
      <w:r>
        <w:separator/>
      </w:r>
    </w:p>
  </w:footnote>
  <w:footnote w:type="continuationSeparator" w:id="1">
    <w:p w:rsidR="009C6030" w:rsidRDefault="009C6030" w:rsidP="00374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9CB"/>
    <w:rsid w:val="000159A5"/>
    <w:rsid w:val="00037D33"/>
    <w:rsid w:val="000810D6"/>
    <w:rsid w:val="00102748"/>
    <w:rsid w:val="00152628"/>
    <w:rsid w:val="00176D58"/>
    <w:rsid w:val="001802EE"/>
    <w:rsid w:val="001959D7"/>
    <w:rsid w:val="001A524C"/>
    <w:rsid w:val="001C1D32"/>
    <w:rsid w:val="001F36A8"/>
    <w:rsid w:val="00283819"/>
    <w:rsid w:val="00345350"/>
    <w:rsid w:val="0036149C"/>
    <w:rsid w:val="00374C84"/>
    <w:rsid w:val="003B5A85"/>
    <w:rsid w:val="003D04DF"/>
    <w:rsid w:val="003E738A"/>
    <w:rsid w:val="004129EA"/>
    <w:rsid w:val="00475ADC"/>
    <w:rsid w:val="004F69CB"/>
    <w:rsid w:val="00547E8D"/>
    <w:rsid w:val="00582B56"/>
    <w:rsid w:val="00583ECA"/>
    <w:rsid w:val="005E6C5D"/>
    <w:rsid w:val="005F60EB"/>
    <w:rsid w:val="00630558"/>
    <w:rsid w:val="006324A6"/>
    <w:rsid w:val="00673101"/>
    <w:rsid w:val="006B0D10"/>
    <w:rsid w:val="006B7471"/>
    <w:rsid w:val="006C593F"/>
    <w:rsid w:val="007C4A4B"/>
    <w:rsid w:val="008154BC"/>
    <w:rsid w:val="0082255C"/>
    <w:rsid w:val="00832268"/>
    <w:rsid w:val="0086015A"/>
    <w:rsid w:val="008B0F34"/>
    <w:rsid w:val="009406BD"/>
    <w:rsid w:val="0096586B"/>
    <w:rsid w:val="00984D16"/>
    <w:rsid w:val="009A0B38"/>
    <w:rsid w:val="009C1E5C"/>
    <w:rsid w:val="009C6030"/>
    <w:rsid w:val="00A31CCB"/>
    <w:rsid w:val="00A8597A"/>
    <w:rsid w:val="00A934E9"/>
    <w:rsid w:val="00AA25D1"/>
    <w:rsid w:val="00AC0631"/>
    <w:rsid w:val="00AE33E8"/>
    <w:rsid w:val="00AE51F9"/>
    <w:rsid w:val="00B01421"/>
    <w:rsid w:val="00B01B99"/>
    <w:rsid w:val="00B321C5"/>
    <w:rsid w:val="00B41CB3"/>
    <w:rsid w:val="00B44940"/>
    <w:rsid w:val="00BC261F"/>
    <w:rsid w:val="00BC4661"/>
    <w:rsid w:val="00BE0917"/>
    <w:rsid w:val="00BE2241"/>
    <w:rsid w:val="00C056E7"/>
    <w:rsid w:val="00C513EF"/>
    <w:rsid w:val="00C51B16"/>
    <w:rsid w:val="00C771EE"/>
    <w:rsid w:val="00C845B9"/>
    <w:rsid w:val="00CA129E"/>
    <w:rsid w:val="00CC1D72"/>
    <w:rsid w:val="00CD731B"/>
    <w:rsid w:val="00D5191B"/>
    <w:rsid w:val="00DA44E2"/>
    <w:rsid w:val="00DB15BD"/>
    <w:rsid w:val="00DC37AE"/>
    <w:rsid w:val="00DC67A2"/>
    <w:rsid w:val="00E25450"/>
    <w:rsid w:val="00E421CC"/>
    <w:rsid w:val="00F215F2"/>
    <w:rsid w:val="00F24A91"/>
    <w:rsid w:val="00F45574"/>
    <w:rsid w:val="00F715C7"/>
    <w:rsid w:val="00F71CC2"/>
    <w:rsid w:val="00FB7131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C84"/>
  </w:style>
  <w:style w:type="paragraph" w:styleId="Footer">
    <w:name w:val="footer"/>
    <w:basedOn w:val="Normal"/>
    <w:link w:val="FooterChar"/>
    <w:uiPriority w:val="99"/>
    <w:semiHidden/>
    <w:unhideWhenUsed/>
    <w:rsid w:val="0037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C84"/>
  </w:style>
  <w:style w:type="paragraph" w:styleId="BalloonText">
    <w:name w:val="Balloon Text"/>
    <w:basedOn w:val="Normal"/>
    <w:link w:val="BalloonTextChar"/>
    <w:uiPriority w:val="99"/>
    <w:semiHidden/>
    <w:unhideWhenUsed/>
    <w:rsid w:val="00176D5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58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Salunkhe</dc:creator>
  <cp:keywords/>
  <dc:description/>
  <cp:lastModifiedBy>Rajendra Salunkhe</cp:lastModifiedBy>
  <cp:revision>40</cp:revision>
  <dcterms:created xsi:type="dcterms:W3CDTF">2023-10-03T10:18:00Z</dcterms:created>
  <dcterms:modified xsi:type="dcterms:W3CDTF">2023-12-12T09:38:00Z</dcterms:modified>
</cp:coreProperties>
</file>